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2609" w14:paraId="04B67D6B" w14:textId="77777777" w:rsidTr="005D09E0">
        <w:tc>
          <w:tcPr>
            <w:tcW w:w="9628" w:type="dxa"/>
            <w:shd w:val="clear" w:color="auto" w:fill="DAE9F7" w:themeFill="text2" w:themeFillTint="1A"/>
          </w:tcPr>
          <w:p w14:paraId="46CC96F8" w14:textId="7DE20E64" w:rsidR="00572609" w:rsidRDefault="001F7DB7" w:rsidP="0057260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UDBYGNING AF IDEER TIL MÅLGRUPPEN</w:t>
            </w:r>
            <w:r w:rsidR="00572609" w:rsidRPr="00E33971">
              <w:rPr>
                <w:sz w:val="48"/>
                <w:szCs w:val="48"/>
              </w:rPr>
              <w:t xml:space="preserve"> </w:t>
            </w:r>
          </w:p>
          <w:p w14:paraId="31C8726C" w14:textId="77777777" w:rsidR="00572609" w:rsidRDefault="00572609" w:rsidP="00572609">
            <w:pPr>
              <w:rPr>
                <w:sz w:val="48"/>
                <w:szCs w:val="48"/>
              </w:rPr>
            </w:pPr>
            <w:r w:rsidRPr="00E33971">
              <w:rPr>
                <w:sz w:val="48"/>
                <w:szCs w:val="48"/>
              </w:rPr>
              <w:t xml:space="preserve">Børn/børnefamilier – eller Unge </w:t>
            </w:r>
            <w:r>
              <w:rPr>
                <w:sz w:val="48"/>
                <w:szCs w:val="48"/>
              </w:rPr>
              <w:t>V</w:t>
            </w:r>
            <w:r w:rsidRPr="00E33971">
              <w:rPr>
                <w:sz w:val="48"/>
                <w:szCs w:val="48"/>
              </w:rPr>
              <w:t>oksne</w:t>
            </w:r>
          </w:p>
          <w:p w14:paraId="71DA7A44" w14:textId="77777777" w:rsidR="00572609" w:rsidRDefault="00572609" w:rsidP="00572609">
            <w:pPr>
              <w:rPr>
                <w:sz w:val="24"/>
                <w:szCs w:val="24"/>
              </w:rPr>
            </w:pPr>
          </w:p>
          <w:p w14:paraId="65916528" w14:textId="77777777" w:rsidR="00572609" w:rsidRPr="00E33971" w:rsidRDefault="00572609" w:rsidP="00572609">
            <w:pPr>
              <w:rPr>
                <w:sz w:val="24"/>
                <w:szCs w:val="24"/>
              </w:rPr>
            </w:pPr>
            <w:r w:rsidRPr="00E33971">
              <w:rPr>
                <w:sz w:val="24"/>
                <w:szCs w:val="24"/>
              </w:rPr>
              <w:t xml:space="preserve">Gruppens deltagere: </w:t>
            </w:r>
          </w:p>
          <w:p w14:paraId="15E2A373" w14:textId="77777777" w:rsidR="00572609" w:rsidRDefault="00572609" w:rsidP="00572609"/>
          <w:p w14:paraId="32A5262E" w14:textId="77777777" w:rsidR="00572609" w:rsidRDefault="00572609" w:rsidP="00572609"/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5B8" w14:paraId="4C2A180B" w14:textId="77777777" w:rsidTr="008E55B8">
        <w:tc>
          <w:tcPr>
            <w:tcW w:w="9628" w:type="dxa"/>
            <w:shd w:val="clear" w:color="auto" w:fill="FFFFFF" w:themeFill="background1"/>
          </w:tcPr>
          <w:p w14:paraId="11B0F16A" w14:textId="1E23A282" w:rsidR="008E55B8" w:rsidRDefault="008E55B8" w:rsidP="008E55B8">
            <w:pPr>
              <w:shd w:val="clear" w:color="auto" w:fill="DAE9F7" w:themeFill="text2" w:themeFillTint="1A"/>
            </w:pPr>
            <w:r>
              <w:t>Ide nr. 1 – titel:</w:t>
            </w:r>
          </w:p>
        </w:tc>
      </w:tr>
    </w:tbl>
    <w:p w14:paraId="153C1533" w14:textId="77777777" w:rsidR="008E55B8" w:rsidRDefault="008E55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E55B8" w14:paraId="21792824" w14:textId="77777777" w:rsidTr="008E55B8">
        <w:tc>
          <w:tcPr>
            <w:tcW w:w="1696" w:type="dxa"/>
            <w:shd w:val="clear" w:color="auto" w:fill="A5C9EB" w:themeFill="text2" w:themeFillTint="40"/>
          </w:tcPr>
          <w:p w14:paraId="3766FAEA" w14:textId="6C336117" w:rsidR="008E55B8" w:rsidRDefault="008E55B8">
            <w:r>
              <w:t>Målgruppen</w:t>
            </w:r>
          </w:p>
        </w:tc>
        <w:tc>
          <w:tcPr>
            <w:tcW w:w="7932" w:type="dxa"/>
          </w:tcPr>
          <w:p w14:paraId="5794E381" w14:textId="110AA45D" w:rsidR="008E55B8" w:rsidRPr="008E55B8" w:rsidRDefault="008E55B8" w:rsidP="008E55B8">
            <w:pPr>
              <w:spacing w:after="160" w:line="259" w:lineRule="auto"/>
            </w:pPr>
            <w:r w:rsidRPr="008E55B8">
              <w:t>Hvilke særlige behov og motivationer hos målgruppen vil I møde med aktiviteten?</w:t>
            </w:r>
          </w:p>
          <w:p w14:paraId="04B4A70C" w14:textId="77777777" w:rsidR="008E55B8" w:rsidRDefault="008E55B8"/>
        </w:tc>
      </w:tr>
      <w:tr w:rsidR="008E55B8" w14:paraId="61498BEB" w14:textId="77777777" w:rsidTr="008E55B8">
        <w:tc>
          <w:tcPr>
            <w:tcW w:w="1696" w:type="dxa"/>
            <w:shd w:val="clear" w:color="auto" w:fill="A5C9EB" w:themeFill="text2" w:themeFillTint="40"/>
          </w:tcPr>
          <w:p w14:paraId="49A3AA5B" w14:textId="02321BEA" w:rsidR="008E55B8" w:rsidRDefault="008E55B8">
            <w:r>
              <w:t>Ideens indhold</w:t>
            </w:r>
          </w:p>
        </w:tc>
        <w:tc>
          <w:tcPr>
            <w:tcW w:w="7932" w:type="dxa"/>
          </w:tcPr>
          <w:p w14:paraId="58BA95C3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Hvad er kernen i ideen?</w:t>
            </w:r>
          </w:p>
          <w:p w14:paraId="09103269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Hvad skal der foregå</w:t>
            </w:r>
            <w:r>
              <w:t>?</w:t>
            </w:r>
          </w:p>
          <w:p w14:paraId="4D6A8E15" w14:textId="4EDFABAB" w:rsidR="008E55B8" w:rsidRPr="008E55B8" w:rsidRDefault="008E55B8" w:rsidP="008E55B8">
            <w:pPr>
              <w:spacing w:after="160" w:line="259" w:lineRule="auto"/>
            </w:pPr>
            <w:r w:rsidRPr="008E55B8">
              <w:t>Er det en tilbagevende</w:t>
            </w:r>
            <w:r w:rsidR="001429A6">
              <w:t>nde</w:t>
            </w:r>
            <w:r w:rsidRPr="008E55B8">
              <w:t xml:space="preserve"> aktivitet, en event eller noget tredje?</w:t>
            </w:r>
          </w:p>
          <w:p w14:paraId="26CB535B" w14:textId="77777777" w:rsidR="008E55B8" w:rsidRDefault="008E55B8"/>
        </w:tc>
      </w:tr>
      <w:tr w:rsidR="008E55B8" w14:paraId="03D6DE36" w14:textId="77777777" w:rsidTr="008E55B8">
        <w:tc>
          <w:tcPr>
            <w:tcW w:w="1696" w:type="dxa"/>
            <w:shd w:val="clear" w:color="auto" w:fill="A5C9EB" w:themeFill="text2" w:themeFillTint="40"/>
          </w:tcPr>
          <w:p w14:paraId="5D89A99C" w14:textId="11184C8F" w:rsidR="008E55B8" w:rsidRDefault="008E55B8">
            <w:r>
              <w:t>Relevans</w:t>
            </w:r>
          </w:p>
        </w:tc>
        <w:tc>
          <w:tcPr>
            <w:tcW w:w="7932" w:type="dxa"/>
          </w:tcPr>
          <w:p w14:paraId="3CF4798C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Hvilke situationer i brugernes eget liv, kan de genkende i aktiviteten?</w:t>
            </w:r>
          </w:p>
          <w:p w14:paraId="09E7C86E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Hvordan giver det værdi til deres liv?</w:t>
            </w:r>
          </w:p>
          <w:p w14:paraId="053CAD74" w14:textId="77777777" w:rsidR="008E55B8" w:rsidRDefault="008E55B8"/>
        </w:tc>
      </w:tr>
      <w:tr w:rsidR="008E55B8" w14:paraId="15BCB848" w14:textId="77777777" w:rsidTr="008E55B8">
        <w:tc>
          <w:tcPr>
            <w:tcW w:w="1696" w:type="dxa"/>
            <w:shd w:val="clear" w:color="auto" w:fill="A5C9EB" w:themeFill="text2" w:themeFillTint="40"/>
          </w:tcPr>
          <w:p w14:paraId="65177164" w14:textId="690F636F" w:rsidR="008E55B8" w:rsidRDefault="008E55B8">
            <w:r>
              <w:t>Relation</w:t>
            </w:r>
          </w:p>
        </w:tc>
        <w:tc>
          <w:tcPr>
            <w:tcW w:w="7932" w:type="dxa"/>
          </w:tcPr>
          <w:p w14:paraId="1CB6DBAE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Hvem skal bygge hvilke relationer med hvem?</w:t>
            </w:r>
          </w:p>
          <w:p w14:paraId="2E1673CF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Hvordan skal disse relationer foldes ud?</w:t>
            </w:r>
          </w:p>
          <w:p w14:paraId="2E659E9F" w14:textId="77777777" w:rsidR="008E55B8" w:rsidRPr="008E55B8" w:rsidRDefault="008E55B8" w:rsidP="008E55B8">
            <w:pPr>
              <w:spacing w:after="160" w:line="259" w:lineRule="auto"/>
            </w:pPr>
            <w:r w:rsidRPr="008E55B8">
              <w:t>Hvordan skal man fastholde relationerne?</w:t>
            </w:r>
          </w:p>
          <w:p w14:paraId="4F65F6DF" w14:textId="77777777" w:rsidR="008E55B8" w:rsidRDefault="008E55B8"/>
        </w:tc>
      </w:tr>
    </w:tbl>
    <w:p w14:paraId="184E4675" w14:textId="77777777" w:rsidR="008E55B8" w:rsidRDefault="008E55B8"/>
    <w:p w14:paraId="54499552" w14:textId="77777777" w:rsidR="008E55B8" w:rsidRDefault="008E55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5B8" w14:paraId="3522718B" w14:textId="77777777" w:rsidTr="008633FD">
        <w:tc>
          <w:tcPr>
            <w:tcW w:w="9628" w:type="dxa"/>
            <w:shd w:val="clear" w:color="auto" w:fill="FFFFFF" w:themeFill="background1"/>
          </w:tcPr>
          <w:p w14:paraId="7355942D" w14:textId="17165EB0" w:rsidR="008E55B8" w:rsidRDefault="008E55B8" w:rsidP="008633FD">
            <w:pPr>
              <w:shd w:val="clear" w:color="auto" w:fill="DAE9F7" w:themeFill="text2" w:themeFillTint="1A"/>
            </w:pPr>
            <w:r>
              <w:t>Ide nr. 2 – titel:</w:t>
            </w:r>
          </w:p>
        </w:tc>
      </w:tr>
    </w:tbl>
    <w:p w14:paraId="03BF508E" w14:textId="77777777" w:rsidR="00AD220A" w:rsidRDefault="00AD220A" w:rsidP="00AD22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D220A" w14:paraId="48BFED41" w14:textId="77777777" w:rsidTr="005D09E0">
        <w:tc>
          <w:tcPr>
            <w:tcW w:w="1696" w:type="dxa"/>
            <w:shd w:val="clear" w:color="auto" w:fill="A5C9EB" w:themeFill="text2" w:themeFillTint="40"/>
          </w:tcPr>
          <w:p w14:paraId="5D820EE2" w14:textId="77777777" w:rsidR="00AD220A" w:rsidRDefault="00AD220A" w:rsidP="005D09E0">
            <w:r>
              <w:t>Målgruppen</w:t>
            </w:r>
          </w:p>
        </w:tc>
        <w:tc>
          <w:tcPr>
            <w:tcW w:w="7932" w:type="dxa"/>
          </w:tcPr>
          <w:p w14:paraId="6181CFE3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særlige behov og motivationer hos målgruppen vil I møde med aktiviteten?</w:t>
            </w:r>
          </w:p>
          <w:p w14:paraId="4C1124DC" w14:textId="77777777" w:rsidR="00AD220A" w:rsidRDefault="00AD220A" w:rsidP="005D09E0"/>
        </w:tc>
      </w:tr>
      <w:tr w:rsidR="00AD220A" w14:paraId="07ABD79C" w14:textId="77777777" w:rsidTr="005D09E0">
        <w:tc>
          <w:tcPr>
            <w:tcW w:w="1696" w:type="dxa"/>
            <w:shd w:val="clear" w:color="auto" w:fill="A5C9EB" w:themeFill="text2" w:themeFillTint="40"/>
          </w:tcPr>
          <w:p w14:paraId="05FDAE95" w14:textId="77777777" w:rsidR="00AD220A" w:rsidRDefault="00AD220A" w:rsidP="005D09E0">
            <w:r>
              <w:t>Ideens indhold</w:t>
            </w:r>
          </w:p>
        </w:tc>
        <w:tc>
          <w:tcPr>
            <w:tcW w:w="7932" w:type="dxa"/>
          </w:tcPr>
          <w:p w14:paraId="701F470B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er kernen i ideen?</w:t>
            </w:r>
          </w:p>
          <w:p w14:paraId="7AF564AF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skal der foregå</w:t>
            </w:r>
            <w:r>
              <w:t>?</w:t>
            </w:r>
          </w:p>
          <w:p w14:paraId="332478CC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Er det en tilbagevende</w:t>
            </w:r>
            <w:r>
              <w:t>nde</w:t>
            </w:r>
            <w:r w:rsidRPr="008E55B8">
              <w:t xml:space="preserve"> aktivitet, en event eller noget tredje?</w:t>
            </w:r>
          </w:p>
          <w:p w14:paraId="193B0141" w14:textId="77777777" w:rsidR="00AD220A" w:rsidRDefault="00AD220A" w:rsidP="005D09E0"/>
        </w:tc>
      </w:tr>
      <w:tr w:rsidR="00AD220A" w14:paraId="781FD56A" w14:textId="77777777" w:rsidTr="005D09E0">
        <w:tc>
          <w:tcPr>
            <w:tcW w:w="1696" w:type="dxa"/>
            <w:shd w:val="clear" w:color="auto" w:fill="A5C9EB" w:themeFill="text2" w:themeFillTint="40"/>
          </w:tcPr>
          <w:p w14:paraId="667B299A" w14:textId="77777777" w:rsidR="00AD220A" w:rsidRDefault="00AD220A" w:rsidP="005D09E0">
            <w:r>
              <w:t>Relevans</w:t>
            </w:r>
          </w:p>
        </w:tc>
        <w:tc>
          <w:tcPr>
            <w:tcW w:w="7932" w:type="dxa"/>
          </w:tcPr>
          <w:p w14:paraId="1DF7E00D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situationer i brugernes eget liv, kan de genkende i aktiviteten?</w:t>
            </w:r>
          </w:p>
          <w:p w14:paraId="495B03CD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giver det værdi til deres liv?</w:t>
            </w:r>
          </w:p>
          <w:p w14:paraId="43ADA856" w14:textId="77777777" w:rsidR="00AD220A" w:rsidRDefault="00AD220A" w:rsidP="005D09E0"/>
        </w:tc>
      </w:tr>
      <w:tr w:rsidR="00AD220A" w14:paraId="1835B310" w14:textId="77777777" w:rsidTr="005D09E0">
        <w:tc>
          <w:tcPr>
            <w:tcW w:w="1696" w:type="dxa"/>
            <w:shd w:val="clear" w:color="auto" w:fill="A5C9EB" w:themeFill="text2" w:themeFillTint="40"/>
          </w:tcPr>
          <w:p w14:paraId="784B2C1B" w14:textId="77777777" w:rsidR="00AD220A" w:rsidRDefault="00AD220A" w:rsidP="005D09E0">
            <w:r>
              <w:lastRenderedPageBreak/>
              <w:t>Relation</w:t>
            </w:r>
          </w:p>
        </w:tc>
        <w:tc>
          <w:tcPr>
            <w:tcW w:w="7932" w:type="dxa"/>
          </w:tcPr>
          <w:p w14:paraId="76E7F786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Hvem skal bygge hvilke relationer med hvem?</w:t>
            </w:r>
          </w:p>
          <w:p w14:paraId="3C0FC94A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disse relationer foldes ud?</w:t>
            </w:r>
          </w:p>
          <w:p w14:paraId="44A9EE3B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man fastholde relationerne?</w:t>
            </w:r>
          </w:p>
          <w:p w14:paraId="462518D0" w14:textId="77777777" w:rsidR="00AD220A" w:rsidRDefault="00AD220A" w:rsidP="005D09E0"/>
        </w:tc>
      </w:tr>
    </w:tbl>
    <w:p w14:paraId="5F233BEF" w14:textId="77777777" w:rsidR="00AD220A" w:rsidRDefault="00AD220A" w:rsidP="00AD220A"/>
    <w:p w14:paraId="0C99621C" w14:textId="77777777" w:rsidR="008E55B8" w:rsidRDefault="008E55B8"/>
    <w:p w14:paraId="09CBD80E" w14:textId="77777777" w:rsidR="008E55B8" w:rsidRDefault="008E55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5B8" w14:paraId="0C78C5D9" w14:textId="77777777" w:rsidTr="008633FD">
        <w:tc>
          <w:tcPr>
            <w:tcW w:w="9628" w:type="dxa"/>
            <w:shd w:val="clear" w:color="auto" w:fill="FFFFFF" w:themeFill="background1"/>
          </w:tcPr>
          <w:p w14:paraId="4CC714E0" w14:textId="1CF352EC" w:rsidR="008E55B8" w:rsidRDefault="008E55B8" w:rsidP="008633FD">
            <w:pPr>
              <w:shd w:val="clear" w:color="auto" w:fill="DAE9F7" w:themeFill="text2" w:themeFillTint="1A"/>
            </w:pPr>
            <w:r>
              <w:t>Ide nr. 3 – titel:</w:t>
            </w:r>
          </w:p>
        </w:tc>
      </w:tr>
    </w:tbl>
    <w:p w14:paraId="1621923B" w14:textId="77777777" w:rsidR="00AD220A" w:rsidRDefault="00AD220A" w:rsidP="00AD22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D220A" w14:paraId="10201585" w14:textId="77777777" w:rsidTr="005D09E0">
        <w:tc>
          <w:tcPr>
            <w:tcW w:w="1696" w:type="dxa"/>
            <w:shd w:val="clear" w:color="auto" w:fill="A5C9EB" w:themeFill="text2" w:themeFillTint="40"/>
          </w:tcPr>
          <w:p w14:paraId="20F3A432" w14:textId="77777777" w:rsidR="00AD220A" w:rsidRDefault="00AD220A" w:rsidP="005D09E0">
            <w:r>
              <w:t>Målgruppen</w:t>
            </w:r>
          </w:p>
        </w:tc>
        <w:tc>
          <w:tcPr>
            <w:tcW w:w="7932" w:type="dxa"/>
          </w:tcPr>
          <w:p w14:paraId="3DEEE5EF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særlige behov og motivationer hos målgruppen vil I møde med aktiviteten?</w:t>
            </w:r>
          </w:p>
          <w:p w14:paraId="10F7DE84" w14:textId="77777777" w:rsidR="00AD220A" w:rsidRDefault="00AD220A" w:rsidP="005D09E0"/>
        </w:tc>
      </w:tr>
      <w:tr w:rsidR="00AD220A" w14:paraId="6E62536D" w14:textId="77777777" w:rsidTr="005D09E0">
        <w:tc>
          <w:tcPr>
            <w:tcW w:w="1696" w:type="dxa"/>
            <w:shd w:val="clear" w:color="auto" w:fill="A5C9EB" w:themeFill="text2" w:themeFillTint="40"/>
          </w:tcPr>
          <w:p w14:paraId="39E63F32" w14:textId="77777777" w:rsidR="00AD220A" w:rsidRDefault="00AD220A" w:rsidP="005D09E0">
            <w:r>
              <w:t>Ideens indhold</w:t>
            </w:r>
          </w:p>
        </w:tc>
        <w:tc>
          <w:tcPr>
            <w:tcW w:w="7932" w:type="dxa"/>
          </w:tcPr>
          <w:p w14:paraId="51133DA0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er kernen i ideen?</w:t>
            </w:r>
          </w:p>
          <w:p w14:paraId="6A300282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skal der foregå</w:t>
            </w:r>
            <w:r>
              <w:t>?</w:t>
            </w:r>
          </w:p>
          <w:p w14:paraId="4EDD17D5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Er det en tilbagevende</w:t>
            </w:r>
            <w:r>
              <w:t>nde</w:t>
            </w:r>
            <w:r w:rsidRPr="008E55B8">
              <w:t xml:space="preserve"> aktivitet, en event eller noget tredje?</w:t>
            </w:r>
          </w:p>
          <w:p w14:paraId="12E821B8" w14:textId="77777777" w:rsidR="00AD220A" w:rsidRDefault="00AD220A" w:rsidP="005D09E0"/>
        </w:tc>
      </w:tr>
      <w:tr w:rsidR="00AD220A" w14:paraId="1CAF0102" w14:textId="77777777" w:rsidTr="005D09E0">
        <w:tc>
          <w:tcPr>
            <w:tcW w:w="1696" w:type="dxa"/>
            <w:shd w:val="clear" w:color="auto" w:fill="A5C9EB" w:themeFill="text2" w:themeFillTint="40"/>
          </w:tcPr>
          <w:p w14:paraId="4D2776A8" w14:textId="77777777" w:rsidR="00AD220A" w:rsidRDefault="00AD220A" w:rsidP="005D09E0">
            <w:r>
              <w:t>Relevans</w:t>
            </w:r>
          </w:p>
        </w:tc>
        <w:tc>
          <w:tcPr>
            <w:tcW w:w="7932" w:type="dxa"/>
          </w:tcPr>
          <w:p w14:paraId="7DFFE0D2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situationer i brugernes eget liv, kan de genkende i aktiviteten?</w:t>
            </w:r>
          </w:p>
          <w:p w14:paraId="5C60D7AA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giver det værdi til deres liv?</w:t>
            </w:r>
          </w:p>
          <w:p w14:paraId="0A3E8CDF" w14:textId="77777777" w:rsidR="00AD220A" w:rsidRDefault="00AD220A" w:rsidP="005D09E0"/>
        </w:tc>
      </w:tr>
      <w:tr w:rsidR="00AD220A" w14:paraId="1F82A550" w14:textId="77777777" w:rsidTr="005D09E0">
        <w:tc>
          <w:tcPr>
            <w:tcW w:w="1696" w:type="dxa"/>
            <w:shd w:val="clear" w:color="auto" w:fill="A5C9EB" w:themeFill="text2" w:themeFillTint="40"/>
          </w:tcPr>
          <w:p w14:paraId="00C673D6" w14:textId="77777777" w:rsidR="00AD220A" w:rsidRDefault="00AD220A" w:rsidP="005D09E0">
            <w:r>
              <w:t>Relation</w:t>
            </w:r>
          </w:p>
        </w:tc>
        <w:tc>
          <w:tcPr>
            <w:tcW w:w="7932" w:type="dxa"/>
          </w:tcPr>
          <w:p w14:paraId="58567E81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Hvem skal bygge hvilke relationer med hvem?</w:t>
            </w:r>
          </w:p>
          <w:p w14:paraId="094009B0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disse relationer foldes ud?</w:t>
            </w:r>
          </w:p>
          <w:p w14:paraId="78C05650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man fastholde relationerne?</w:t>
            </w:r>
          </w:p>
          <w:p w14:paraId="05BC2FCE" w14:textId="77777777" w:rsidR="00AD220A" w:rsidRDefault="00AD220A" w:rsidP="005D09E0"/>
        </w:tc>
      </w:tr>
    </w:tbl>
    <w:p w14:paraId="720CBFBB" w14:textId="77777777" w:rsidR="00AD220A" w:rsidRDefault="00AD220A" w:rsidP="00AD220A"/>
    <w:p w14:paraId="2BAC0C86" w14:textId="77777777" w:rsidR="008E55B8" w:rsidRDefault="008E55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5B8" w14:paraId="1AF06D7D" w14:textId="77777777" w:rsidTr="008633FD">
        <w:tc>
          <w:tcPr>
            <w:tcW w:w="9628" w:type="dxa"/>
            <w:shd w:val="clear" w:color="auto" w:fill="FFFFFF" w:themeFill="background1"/>
          </w:tcPr>
          <w:p w14:paraId="0FE68E5E" w14:textId="4165BF37" w:rsidR="008E55B8" w:rsidRDefault="008E55B8" w:rsidP="008633FD">
            <w:pPr>
              <w:shd w:val="clear" w:color="auto" w:fill="DAE9F7" w:themeFill="text2" w:themeFillTint="1A"/>
            </w:pPr>
            <w:r>
              <w:t>Ide nr. 4 – titel:</w:t>
            </w:r>
          </w:p>
        </w:tc>
      </w:tr>
    </w:tbl>
    <w:p w14:paraId="54384BCC" w14:textId="77777777" w:rsidR="00AD220A" w:rsidRDefault="00AD220A" w:rsidP="00AD22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D220A" w14:paraId="40A45E46" w14:textId="77777777" w:rsidTr="005D09E0">
        <w:tc>
          <w:tcPr>
            <w:tcW w:w="1696" w:type="dxa"/>
            <w:shd w:val="clear" w:color="auto" w:fill="A5C9EB" w:themeFill="text2" w:themeFillTint="40"/>
          </w:tcPr>
          <w:p w14:paraId="0EC0C40D" w14:textId="77777777" w:rsidR="00AD220A" w:rsidRDefault="00AD220A" w:rsidP="005D09E0">
            <w:r>
              <w:t>Målgruppen</w:t>
            </w:r>
          </w:p>
        </w:tc>
        <w:tc>
          <w:tcPr>
            <w:tcW w:w="7932" w:type="dxa"/>
          </w:tcPr>
          <w:p w14:paraId="142DF2A1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særlige behov og motivationer hos målgruppen vil I møde med aktiviteten?</w:t>
            </w:r>
          </w:p>
          <w:p w14:paraId="41C1BE0A" w14:textId="77777777" w:rsidR="00AD220A" w:rsidRDefault="00AD220A" w:rsidP="005D09E0"/>
        </w:tc>
      </w:tr>
      <w:tr w:rsidR="00AD220A" w14:paraId="614FF8CB" w14:textId="77777777" w:rsidTr="005D09E0">
        <w:tc>
          <w:tcPr>
            <w:tcW w:w="1696" w:type="dxa"/>
            <w:shd w:val="clear" w:color="auto" w:fill="A5C9EB" w:themeFill="text2" w:themeFillTint="40"/>
          </w:tcPr>
          <w:p w14:paraId="7CC178B2" w14:textId="77777777" w:rsidR="00AD220A" w:rsidRDefault="00AD220A" w:rsidP="005D09E0">
            <w:r>
              <w:t>Ideens indhold</w:t>
            </w:r>
          </w:p>
        </w:tc>
        <w:tc>
          <w:tcPr>
            <w:tcW w:w="7932" w:type="dxa"/>
          </w:tcPr>
          <w:p w14:paraId="254039A1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er kernen i ideen?</w:t>
            </w:r>
          </w:p>
          <w:p w14:paraId="2BEF9DCC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Hvad skal der foregå</w:t>
            </w:r>
            <w:r>
              <w:t>?</w:t>
            </w:r>
          </w:p>
          <w:p w14:paraId="22855974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Er det en tilbagevende</w:t>
            </w:r>
            <w:r>
              <w:t>nde</w:t>
            </w:r>
            <w:r w:rsidRPr="008E55B8">
              <w:t xml:space="preserve"> aktivitet, en event eller noget tredje?</w:t>
            </w:r>
          </w:p>
          <w:p w14:paraId="70C56F69" w14:textId="77777777" w:rsidR="00AD220A" w:rsidRDefault="00AD220A" w:rsidP="005D09E0"/>
        </w:tc>
      </w:tr>
      <w:tr w:rsidR="00AD220A" w14:paraId="34428A4D" w14:textId="77777777" w:rsidTr="005D09E0">
        <w:tc>
          <w:tcPr>
            <w:tcW w:w="1696" w:type="dxa"/>
            <w:shd w:val="clear" w:color="auto" w:fill="A5C9EB" w:themeFill="text2" w:themeFillTint="40"/>
          </w:tcPr>
          <w:p w14:paraId="54086214" w14:textId="77777777" w:rsidR="00AD220A" w:rsidRDefault="00AD220A" w:rsidP="005D09E0">
            <w:r>
              <w:t>Relevans</w:t>
            </w:r>
          </w:p>
        </w:tc>
        <w:tc>
          <w:tcPr>
            <w:tcW w:w="7932" w:type="dxa"/>
          </w:tcPr>
          <w:p w14:paraId="60A78D67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Hvilke situationer i brugernes eget liv, kan de genkende i aktiviteten?</w:t>
            </w:r>
          </w:p>
          <w:p w14:paraId="16E89717" w14:textId="77777777" w:rsidR="00AD220A" w:rsidRPr="008E55B8" w:rsidRDefault="00AD220A" w:rsidP="005D09E0">
            <w:pPr>
              <w:spacing w:after="160" w:line="259" w:lineRule="auto"/>
            </w:pPr>
            <w:r w:rsidRPr="008E55B8">
              <w:lastRenderedPageBreak/>
              <w:t>Hvordan giver det værdi til deres liv?</w:t>
            </w:r>
          </w:p>
          <w:p w14:paraId="73F90BB1" w14:textId="77777777" w:rsidR="00AD220A" w:rsidRDefault="00AD220A" w:rsidP="005D09E0"/>
        </w:tc>
      </w:tr>
      <w:tr w:rsidR="00AD220A" w14:paraId="0EFECF0B" w14:textId="77777777" w:rsidTr="005D09E0">
        <w:tc>
          <w:tcPr>
            <w:tcW w:w="1696" w:type="dxa"/>
            <w:shd w:val="clear" w:color="auto" w:fill="A5C9EB" w:themeFill="text2" w:themeFillTint="40"/>
          </w:tcPr>
          <w:p w14:paraId="77C06F55" w14:textId="77777777" w:rsidR="00AD220A" w:rsidRDefault="00AD220A" w:rsidP="005D09E0">
            <w:r>
              <w:lastRenderedPageBreak/>
              <w:t>Relation</w:t>
            </w:r>
          </w:p>
        </w:tc>
        <w:tc>
          <w:tcPr>
            <w:tcW w:w="7932" w:type="dxa"/>
          </w:tcPr>
          <w:p w14:paraId="2C7BF509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Hvem skal bygge hvilke relationer med hvem?</w:t>
            </w:r>
          </w:p>
          <w:p w14:paraId="2A741624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disse relationer foldes ud?</w:t>
            </w:r>
          </w:p>
          <w:p w14:paraId="42821B93" w14:textId="77777777" w:rsidR="00AD220A" w:rsidRPr="008E55B8" w:rsidRDefault="00AD220A" w:rsidP="005D09E0">
            <w:pPr>
              <w:spacing w:after="160" w:line="259" w:lineRule="auto"/>
            </w:pPr>
            <w:r w:rsidRPr="008E55B8">
              <w:t>Hvordan skal man fastholde relationerne?</w:t>
            </w:r>
          </w:p>
          <w:p w14:paraId="1468AE99" w14:textId="77777777" w:rsidR="00AD220A" w:rsidRDefault="00AD220A" w:rsidP="005D09E0"/>
        </w:tc>
      </w:tr>
    </w:tbl>
    <w:p w14:paraId="605999F5" w14:textId="77777777" w:rsidR="00AD220A" w:rsidRDefault="00AD220A" w:rsidP="00AD220A"/>
    <w:sectPr w:rsidR="00AD22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B8"/>
    <w:rsid w:val="000C738D"/>
    <w:rsid w:val="00100D65"/>
    <w:rsid w:val="001429A6"/>
    <w:rsid w:val="001F7DB7"/>
    <w:rsid w:val="00572609"/>
    <w:rsid w:val="00694B03"/>
    <w:rsid w:val="00702DCA"/>
    <w:rsid w:val="008E55B8"/>
    <w:rsid w:val="009D2D44"/>
    <w:rsid w:val="00AD220A"/>
    <w:rsid w:val="00E55EF3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328"/>
  <w15:chartTrackingRefBased/>
  <w15:docId w15:val="{BAD0CBF7-D7DD-4C6F-9842-E0397FA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5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5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5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5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5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5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5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5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5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5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5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55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55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55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55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55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55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5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5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5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55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55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55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5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55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55B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3</cp:revision>
  <dcterms:created xsi:type="dcterms:W3CDTF">2024-06-11T11:50:00Z</dcterms:created>
  <dcterms:modified xsi:type="dcterms:W3CDTF">2024-06-11T12:56:00Z</dcterms:modified>
</cp:coreProperties>
</file>